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680" w14:textId="16B4829F" w:rsidR="003C03AA" w:rsidRDefault="003C03AA" w:rsidP="003C03AA">
      <w:pPr>
        <w:pStyle w:val="Title"/>
      </w:pPr>
      <w:r w:rsidRPr="003C03AA">
        <w:rPr>
          <w:noProof/>
        </w:rPr>
        <w:drawing>
          <wp:anchor distT="0" distB="0" distL="114300" distR="114300" simplePos="0" relativeHeight="251658240" behindDoc="1" locked="0" layoutInCell="1" allowOverlap="1" wp14:anchorId="2603BAB8" wp14:editId="6D52777A">
            <wp:simplePos x="0" y="0"/>
            <wp:positionH relativeFrom="column">
              <wp:posOffset>-495301</wp:posOffset>
            </wp:positionH>
            <wp:positionV relativeFrom="paragraph">
              <wp:posOffset>-447675</wp:posOffset>
            </wp:positionV>
            <wp:extent cx="7629477" cy="1371600"/>
            <wp:effectExtent l="0" t="0" r="0" b="0"/>
            <wp:wrapNone/>
            <wp:docPr id="4" name="Picture 3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1AB7583-DB38-A9FF-1EB3-948F09825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1AB7583-DB38-A9FF-1EB3-948F09825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147" cy="13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56F5" w14:textId="64023ECB" w:rsidR="003C03AA" w:rsidRDefault="003C03AA" w:rsidP="003C03AA">
      <w:pPr>
        <w:pStyle w:val="Title"/>
        <w:ind w:left="426"/>
      </w:pPr>
      <w:r>
        <w:rPr>
          <w:color w:val="2BA4A3"/>
        </w:rPr>
        <w:t>Community</w:t>
      </w:r>
      <w:r>
        <w:rPr>
          <w:color w:val="2BA4A3"/>
          <w:spacing w:val="-10"/>
        </w:rPr>
        <w:t xml:space="preserve"> </w:t>
      </w:r>
      <w:r>
        <w:rPr>
          <w:color w:val="2BA4A3"/>
        </w:rPr>
        <w:t>A</w:t>
      </w:r>
      <w:r w:rsidR="1952B829">
        <w:rPr>
          <w:color w:val="2BA4A3"/>
        </w:rPr>
        <w:t xml:space="preserve">rchaeology Project </w:t>
      </w:r>
      <w:r>
        <w:rPr>
          <w:color w:val="2BA4A3"/>
        </w:rPr>
        <w:t>of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the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Year</w:t>
      </w:r>
      <w:r w:rsidR="006C2464">
        <w:rPr>
          <w:color w:val="2BA4A3"/>
        </w:rPr>
        <w:t xml:space="preserve"> 202</w:t>
      </w:r>
      <w:r w:rsidR="00F6462C">
        <w:rPr>
          <w:color w:val="2BA4A3"/>
        </w:rPr>
        <w:t>6</w:t>
      </w:r>
    </w:p>
    <w:p w14:paraId="0DD8A962" w14:textId="77777777" w:rsidR="003C03AA" w:rsidRDefault="003C03AA" w:rsidP="003C03AA">
      <w:pPr>
        <w:ind w:left="426"/>
        <w:rPr>
          <w:rFonts w:ascii="ProximaNova-Black"/>
          <w:b/>
          <w:sz w:val="30"/>
        </w:rPr>
      </w:pPr>
      <w:r>
        <w:rPr>
          <w:rFonts w:ascii="ProximaNova-Black"/>
          <w:b/>
          <w:color w:val="2BA4A3"/>
          <w:sz w:val="30"/>
        </w:rPr>
        <w:t>Nomination form</w:t>
      </w:r>
    </w:p>
    <w:p w14:paraId="0CAAAF38" w14:textId="2A7CE7CE" w:rsidR="00B24E34" w:rsidRDefault="00B24E34" w:rsidP="003C03AA">
      <w:pPr>
        <w:ind w:left="426"/>
      </w:pPr>
    </w:p>
    <w:p w14:paraId="595DC421" w14:textId="4E1879E9" w:rsidR="00405BB3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 xml:space="preserve">Name of the nominated </w:t>
      </w:r>
      <w:r w:rsidR="00316FF3">
        <w:rPr>
          <w:b/>
          <w:bCs/>
        </w:rPr>
        <w:t>project</w:t>
      </w:r>
      <w:r w:rsidRPr="003C03AA">
        <w:rPr>
          <w:b/>
          <w:bCs/>
        </w:rPr>
        <w:t>:</w:t>
      </w:r>
    </w:p>
    <w:p w14:paraId="1717683E" w14:textId="77777777" w:rsidR="00EB3982" w:rsidRDefault="00EB3982" w:rsidP="00CA2EA0">
      <w:pPr>
        <w:pStyle w:val="ListParagraph"/>
        <w:ind w:left="426" w:firstLine="0"/>
        <w:rPr>
          <w:b/>
          <w:bCs/>
        </w:rPr>
      </w:pPr>
    </w:p>
    <w:p w14:paraId="22887F78" w14:textId="16CA9537" w:rsidR="00405BB3" w:rsidRPr="00CA2EA0" w:rsidRDefault="00316FF3" w:rsidP="00CA2EA0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CA2EA0">
        <w:rPr>
          <w:b/>
          <w:bCs/>
        </w:rPr>
        <w:t>Project Details:</w:t>
      </w:r>
    </w:p>
    <w:p w14:paraId="698EDC68" w14:textId="779C4BE4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Name</w:t>
      </w:r>
      <w:r w:rsidR="00EB3982">
        <w:t>d project contact</w:t>
      </w:r>
      <w:r w:rsidRPr="003C03AA">
        <w:t>:</w:t>
      </w:r>
    </w:p>
    <w:p w14:paraId="28AA7C5E" w14:textId="77777777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2F71DBEB" w14:textId="77777777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15614941" w14:textId="1E3864CB" w:rsidR="003C03AA" w:rsidRDefault="00405BB3" w:rsidP="009244B7">
      <w:pPr>
        <w:pStyle w:val="ListParagraph"/>
        <w:numPr>
          <w:ilvl w:val="0"/>
          <w:numId w:val="9"/>
        </w:numPr>
        <w:ind w:left="851"/>
      </w:pPr>
      <w:r w:rsidRPr="003C03AA">
        <w:t>Address:</w:t>
      </w:r>
    </w:p>
    <w:p w14:paraId="747F72FF" w14:textId="77777777" w:rsidR="00EB3982" w:rsidRPr="003C03AA" w:rsidRDefault="00EB3982" w:rsidP="00CA2EA0">
      <w:pPr>
        <w:pStyle w:val="ListParagraph"/>
        <w:ind w:left="851" w:firstLine="0"/>
      </w:pPr>
    </w:p>
    <w:p w14:paraId="549C330A" w14:textId="532FD858" w:rsidR="002163D3" w:rsidRDefault="002163D3" w:rsidP="002163D3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BD365B">
        <w:rPr>
          <w:b/>
          <w:bCs/>
        </w:rPr>
        <w:t>Name and contact information of the person nominating:</w:t>
      </w:r>
    </w:p>
    <w:p w14:paraId="1DE1B610" w14:textId="6D1EB36B" w:rsidR="006C7FDC" w:rsidRPr="003C03AA" w:rsidRDefault="006C7FDC" w:rsidP="006C7FDC">
      <w:pPr>
        <w:ind w:left="426"/>
      </w:pPr>
      <w:r>
        <w:t>Your</w:t>
      </w:r>
      <w:r w:rsidRPr="003C03AA">
        <w:t xml:space="preserve"> details</w:t>
      </w:r>
    </w:p>
    <w:p w14:paraId="77125362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Name:</w:t>
      </w:r>
    </w:p>
    <w:p w14:paraId="1515D30F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5F604CF4" w14:textId="77777777" w:rsidR="006C7FDC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6D8B8FAB" w14:textId="24B56E97" w:rsidR="006C7FDC" w:rsidRPr="009244B7" w:rsidRDefault="006C7FDC" w:rsidP="009244B7">
      <w:pPr>
        <w:pStyle w:val="ListParagraph"/>
        <w:numPr>
          <w:ilvl w:val="0"/>
          <w:numId w:val="9"/>
        </w:numPr>
        <w:ind w:left="851"/>
      </w:pPr>
      <w:r w:rsidRPr="003C03AA">
        <w:t>Address:</w:t>
      </w:r>
    </w:p>
    <w:p w14:paraId="134A4B18" w14:textId="77777777" w:rsidR="002163D3" w:rsidRPr="009244B7" w:rsidRDefault="002163D3" w:rsidP="009244B7">
      <w:pPr>
        <w:pStyle w:val="ListParagraph"/>
        <w:ind w:left="426" w:firstLine="0"/>
      </w:pPr>
    </w:p>
    <w:p w14:paraId="20AFFD36" w14:textId="7052B76C" w:rsidR="00405BB3" w:rsidRPr="009244B7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F46265">
        <w:rPr>
          <w:b/>
          <w:bCs/>
        </w:rPr>
        <w:t xml:space="preserve">Is the </w:t>
      </w:r>
      <w:r w:rsidR="00EB3982">
        <w:rPr>
          <w:b/>
          <w:bCs/>
        </w:rPr>
        <w:t>contact for the project</w:t>
      </w:r>
      <w:r w:rsidR="00EB3982" w:rsidRPr="00F46265">
        <w:rPr>
          <w:b/>
          <w:bCs/>
        </w:rPr>
        <w:t xml:space="preserve"> </w:t>
      </w:r>
      <w:r w:rsidRPr="00F46265">
        <w:rPr>
          <w:b/>
          <w:bCs/>
        </w:rPr>
        <w:t>aware of the nomination?</w:t>
      </w:r>
      <w:r w:rsidRPr="009244B7">
        <w:rPr>
          <w:b/>
          <w:bCs/>
        </w:rPr>
        <w:t xml:space="preserve"> </w:t>
      </w:r>
      <w:r w:rsidRPr="00F46265">
        <w:t>Yes / No</w:t>
      </w:r>
    </w:p>
    <w:p w14:paraId="64A83D69" w14:textId="77777777" w:rsidR="00F46265" w:rsidRPr="009244B7" w:rsidRDefault="00F46265" w:rsidP="009244B7">
      <w:pPr>
        <w:pStyle w:val="ListParagraph"/>
        <w:ind w:left="426" w:firstLine="0"/>
        <w:rPr>
          <w:b/>
          <w:bCs/>
        </w:rPr>
      </w:pPr>
    </w:p>
    <w:p w14:paraId="56814C6E" w14:textId="0A1D1277" w:rsidR="00F46265" w:rsidRPr="009244B7" w:rsidRDefault="00F46265" w:rsidP="00F46265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F46265">
        <w:rPr>
          <w:b/>
          <w:bCs/>
        </w:rPr>
        <w:t>Would you like the identity of those nominating to be kept anonymous?</w:t>
      </w:r>
      <w:r w:rsidRPr="009244B7">
        <w:rPr>
          <w:b/>
          <w:bCs/>
        </w:rPr>
        <w:t xml:space="preserve"> </w:t>
      </w:r>
      <w:r w:rsidRPr="00F46265">
        <w:t>Yes / No</w:t>
      </w:r>
    </w:p>
    <w:p w14:paraId="61FC9046" w14:textId="77777777" w:rsidR="00405BB3" w:rsidRPr="003C03AA" w:rsidRDefault="00405BB3" w:rsidP="003C03AA">
      <w:pPr>
        <w:ind w:left="426"/>
      </w:pPr>
    </w:p>
    <w:p w14:paraId="774BF57B" w14:textId="6AC192B6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6009DB4D">
        <w:rPr>
          <w:b/>
          <w:bCs/>
        </w:rPr>
        <w:t xml:space="preserve">Please tell us in no more than </w:t>
      </w:r>
      <w:r w:rsidR="00EB3982" w:rsidRPr="6009DB4D">
        <w:rPr>
          <w:b/>
          <w:bCs/>
        </w:rPr>
        <w:t>1000</w:t>
      </w:r>
      <w:r w:rsidRPr="6009DB4D">
        <w:rPr>
          <w:b/>
          <w:bCs/>
        </w:rPr>
        <w:t xml:space="preserve"> words why the</w:t>
      </w:r>
      <w:r w:rsidR="00940646" w:rsidRPr="6009DB4D">
        <w:rPr>
          <w:b/>
          <w:bCs/>
        </w:rPr>
        <w:t xml:space="preserve"> nominated project</w:t>
      </w:r>
      <w:r w:rsidRPr="6009DB4D">
        <w:rPr>
          <w:b/>
          <w:bCs/>
        </w:rPr>
        <w:t xml:space="preserve"> deserve</w:t>
      </w:r>
      <w:r w:rsidR="00940646" w:rsidRPr="6009DB4D">
        <w:rPr>
          <w:b/>
          <w:bCs/>
        </w:rPr>
        <w:t>s</w:t>
      </w:r>
      <w:r w:rsidRPr="6009DB4D">
        <w:rPr>
          <w:b/>
          <w:bCs/>
        </w:rPr>
        <w:t xml:space="preserve"> the award and how </w:t>
      </w:r>
      <w:r w:rsidR="78427E69" w:rsidRPr="6009DB4D">
        <w:rPr>
          <w:b/>
          <w:bCs/>
        </w:rPr>
        <w:t xml:space="preserve">it </w:t>
      </w:r>
      <w:r w:rsidRPr="6009DB4D">
        <w:rPr>
          <w:b/>
          <w:bCs/>
        </w:rPr>
        <w:t>meet</w:t>
      </w:r>
      <w:r w:rsidR="335DA7D1" w:rsidRPr="6009DB4D">
        <w:rPr>
          <w:b/>
          <w:bCs/>
        </w:rPr>
        <w:t>s</w:t>
      </w:r>
      <w:r w:rsidRPr="6009DB4D">
        <w:rPr>
          <w:b/>
          <w:bCs/>
        </w:rPr>
        <w:t xml:space="preserve"> one or more of the following criteria:</w:t>
      </w:r>
    </w:p>
    <w:p w14:paraId="46AC420D" w14:textId="74325173" w:rsidR="00573F33" w:rsidRDefault="005D72C1" w:rsidP="005D72C1">
      <w:pPr>
        <w:pStyle w:val="ListParagraph"/>
        <w:numPr>
          <w:ilvl w:val="0"/>
          <w:numId w:val="11"/>
        </w:numPr>
      </w:pPr>
      <w:r>
        <w:t xml:space="preserve">The </w:t>
      </w:r>
      <w:r w:rsidR="004D3A21">
        <w:t>project</w:t>
      </w:r>
      <w:r>
        <w:t xml:space="preserve"> was accessible to </w:t>
      </w:r>
      <w:r w:rsidR="00184FC0">
        <w:t>a</w:t>
      </w:r>
      <w:r w:rsidR="004D3A21">
        <w:t xml:space="preserve"> wide</w:t>
      </w:r>
      <w:r w:rsidR="009B25C0">
        <w:t xml:space="preserve"> audience and demonstrate</w:t>
      </w:r>
      <w:r w:rsidR="00573F33">
        <w:t>d</w:t>
      </w:r>
      <w:r w:rsidR="009B25C0">
        <w:t xml:space="preserve"> evidence of </w:t>
      </w:r>
      <w:r w:rsidR="00573F33">
        <w:t>an inclusive approach to participation.</w:t>
      </w:r>
    </w:p>
    <w:p w14:paraId="167FA25A" w14:textId="2CC37AF7" w:rsidR="00893EE3" w:rsidRDefault="00573F33" w:rsidP="00573F33">
      <w:pPr>
        <w:pStyle w:val="ListParagraph"/>
        <w:numPr>
          <w:ilvl w:val="0"/>
          <w:numId w:val="11"/>
        </w:numPr>
      </w:pPr>
      <w:r>
        <w:t>The project</w:t>
      </w:r>
      <w:r w:rsidR="004D3A21">
        <w:t xml:space="preserve"> led to enhanced wellbeing for participants.</w:t>
      </w:r>
    </w:p>
    <w:p w14:paraId="6B12AE69" w14:textId="6C5589DA" w:rsidR="005D72C1" w:rsidRDefault="00B07897" w:rsidP="00CA2EA0">
      <w:pPr>
        <w:pStyle w:val="ListParagraph"/>
        <w:numPr>
          <w:ilvl w:val="0"/>
          <w:numId w:val="11"/>
        </w:numPr>
      </w:pPr>
      <w:r>
        <w:t>The project provided</w:t>
      </w:r>
      <w:r w:rsidR="000952B0">
        <w:t xml:space="preserve"> a variety of</w:t>
      </w:r>
      <w:r>
        <w:t xml:space="preserve"> hands-on training</w:t>
      </w:r>
      <w:r w:rsidR="000952B0">
        <w:t xml:space="preserve"> and up-skilling</w:t>
      </w:r>
      <w:r w:rsidR="00436790">
        <w:t xml:space="preserve"> opportunities</w:t>
      </w:r>
      <w:r w:rsidR="000952B0">
        <w:t xml:space="preserve"> for participants</w:t>
      </w:r>
      <w:r w:rsidR="00436790">
        <w:t>.</w:t>
      </w:r>
      <w:r w:rsidR="000952B0">
        <w:t xml:space="preserve"> </w:t>
      </w:r>
    </w:p>
    <w:p w14:paraId="0EE03668" w14:textId="4F7A96E0" w:rsidR="00405BB3" w:rsidRPr="003C03AA" w:rsidRDefault="00405BB3" w:rsidP="00CA2EA0"/>
    <w:p w14:paraId="234BD2CE" w14:textId="77777777" w:rsidR="00405BB3" w:rsidRPr="003C03AA" w:rsidRDefault="00405BB3" w:rsidP="003C03AA">
      <w:pPr>
        <w:ind w:left="426"/>
        <w:rPr>
          <w:i/>
          <w:iCs/>
        </w:rPr>
      </w:pPr>
      <w:r w:rsidRPr="003C03AA">
        <w:rPr>
          <w:i/>
          <w:iCs/>
        </w:rPr>
        <w:t>Text can include website and video links, and other content.</w:t>
      </w:r>
    </w:p>
    <w:p w14:paraId="14D58B67" w14:textId="2F2A0E69" w:rsidR="00405BB3" w:rsidRPr="003C03AA" w:rsidRDefault="00405BB3" w:rsidP="003C03AA">
      <w:pPr>
        <w:ind w:left="426"/>
      </w:pPr>
    </w:p>
    <w:p w14:paraId="360E36C0" w14:textId="35B4BB38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6009DB4D">
        <w:rPr>
          <w:b/>
          <w:bCs/>
        </w:rPr>
        <w:t xml:space="preserve">If the </w:t>
      </w:r>
      <w:r w:rsidR="30FFA77F" w:rsidRPr="6009DB4D">
        <w:rPr>
          <w:b/>
          <w:bCs/>
        </w:rPr>
        <w:t>project is nominating themselves</w:t>
      </w:r>
      <w:r w:rsidRPr="6009DB4D">
        <w:rPr>
          <w:b/>
          <w:bCs/>
        </w:rPr>
        <w:t xml:space="preserve">, please include a testimonial of no more than 500 words from someone else who knows </w:t>
      </w:r>
      <w:r w:rsidR="000F5321" w:rsidRPr="6009DB4D">
        <w:rPr>
          <w:b/>
          <w:bCs/>
        </w:rPr>
        <w:t>about the project</w:t>
      </w:r>
      <w:r w:rsidRPr="6009DB4D">
        <w:rPr>
          <w:b/>
          <w:bCs/>
        </w:rPr>
        <w:t>, for example an archaeologist or fellow volunteer.</w:t>
      </w:r>
    </w:p>
    <w:p w14:paraId="67EEF467" w14:textId="77777777" w:rsidR="003C03AA" w:rsidRPr="003C03AA" w:rsidRDefault="003C03AA" w:rsidP="003C03AA">
      <w:pPr>
        <w:pStyle w:val="ListParagraph"/>
        <w:ind w:left="426" w:firstLine="0"/>
      </w:pPr>
    </w:p>
    <w:p w14:paraId="3DB9B63B" w14:textId="4B32129F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>Accompanying material:</w:t>
      </w:r>
    </w:p>
    <w:p w14:paraId="064FC366" w14:textId="33D7D5B2" w:rsidR="00405BB3" w:rsidRDefault="00405BB3" w:rsidP="003C03AA">
      <w:pPr>
        <w:ind w:left="426"/>
      </w:pPr>
      <w:r w:rsidRPr="003C03AA">
        <w:t xml:space="preserve">Please submit a minimum of 1 and a maximum of 5 high resolution </w:t>
      </w:r>
      <w:r w:rsidR="004D74B7">
        <w:t>(1-2MB)</w:t>
      </w:r>
      <w:r w:rsidR="004D74B7" w:rsidRPr="003C03AA">
        <w:t xml:space="preserve"> </w:t>
      </w:r>
      <w:r w:rsidRPr="003C03AA">
        <w:t>images to support the nomination and for use in publicity of the Awards.</w:t>
      </w:r>
    </w:p>
    <w:p w14:paraId="577C55D3" w14:textId="6338D787" w:rsidR="00F6462C" w:rsidRPr="003C03AA" w:rsidRDefault="00F6462C" w:rsidP="003C03AA">
      <w:pPr>
        <w:ind w:left="426"/>
      </w:pPr>
      <w:r w:rsidRPr="00F6462C">
        <w:rPr>
          <w:b/>
          <w:bCs/>
        </w:rPr>
        <w:t xml:space="preserve">Images should be sent as separate files either as email attachments or via a file sharing service such </w:t>
      </w:r>
      <w:r w:rsidRPr="00F6462C">
        <w:rPr>
          <w:b/>
          <w:bCs/>
        </w:rPr>
        <w:lastRenderedPageBreak/>
        <w:t>as SharePoint or We Transfer. </w:t>
      </w:r>
      <w:r w:rsidRPr="00F6462C">
        <w:t> </w:t>
      </w:r>
    </w:p>
    <w:p w14:paraId="3D07D5EE" w14:textId="4D771333" w:rsidR="00405BB3" w:rsidRPr="003C03AA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an image description and details of who to credit for each image here:</w:t>
      </w:r>
    </w:p>
    <w:p w14:paraId="667170CE" w14:textId="77777777" w:rsidR="00405BB3" w:rsidRPr="003C03AA" w:rsidRDefault="00405BB3" w:rsidP="003C03AA">
      <w:pPr>
        <w:ind w:left="786"/>
      </w:pPr>
    </w:p>
    <w:p w14:paraId="290185AD" w14:textId="1FFAD947" w:rsidR="00405BB3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details of any relevant social media channels or websites here:</w:t>
      </w:r>
    </w:p>
    <w:p w14:paraId="53E93D81" w14:textId="77777777" w:rsidR="003C03AA" w:rsidRDefault="003C03AA" w:rsidP="00CA2EA0"/>
    <w:p w14:paraId="38132E90" w14:textId="67657910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proofErr w:type="spellStart"/>
      <w:r w:rsidRPr="003C03AA">
        <w:rPr>
          <w:b/>
          <w:bCs/>
        </w:rPr>
        <w:t>Authorisation</w:t>
      </w:r>
      <w:proofErr w:type="spellEnd"/>
      <w:r w:rsidRPr="003C03AA">
        <w:rPr>
          <w:b/>
          <w:bCs/>
        </w:rPr>
        <w:t>:</w:t>
      </w:r>
    </w:p>
    <w:p w14:paraId="52EE1C35" w14:textId="09991405" w:rsidR="00405BB3" w:rsidRDefault="00000000" w:rsidP="003C03AA">
      <w:pPr>
        <w:ind w:left="426"/>
      </w:pPr>
      <w:sdt>
        <w:sdtPr>
          <w:id w:val="48135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464">
            <w:rPr>
              <w:rFonts w:ascii="MS Gothic" w:eastAsia="MS Gothic" w:hAnsi="MS Gothic" w:hint="eastAsia"/>
            </w:rPr>
            <w:t>☐</w:t>
          </w:r>
        </w:sdtContent>
      </w:sdt>
      <w:r w:rsidR="006C2464">
        <w:t xml:space="preserve"> </w:t>
      </w:r>
      <w:r w:rsidR="00405BB3" w:rsidRPr="003C03AA">
        <w:t xml:space="preserve">I confirm that I have read the Nomination Guidance document </w:t>
      </w:r>
      <w:r w:rsidR="00DD40E2">
        <w:t>(</w:t>
      </w:r>
      <w:hyperlink r:id="rId11" w:history="1">
        <w:r w:rsidR="00DD40E2" w:rsidRPr="00DD40E2">
          <w:rPr>
            <w:rStyle w:val="Hyperlink"/>
          </w:rPr>
          <w:t>available here</w:t>
        </w:r>
      </w:hyperlink>
      <w:r w:rsidR="00DD40E2">
        <w:t>)</w:t>
      </w:r>
      <w:r w:rsidR="00405BB3" w:rsidRPr="003C03AA">
        <w:t xml:space="preserve"> and that the </w:t>
      </w:r>
      <w:r w:rsidR="003C03AA" w:rsidRPr="003C03AA">
        <w:t xml:space="preserve">nominated project </w:t>
      </w:r>
      <w:r w:rsidR="00405BB3" w:rsidRPr="003C03AA">
        <w:t>meets the eligibility criteria.</w:t>
      </w:r>
    </w:p>
    <w:p w14:paraId="602C6E50" w14:textId="77777777" w:rsidR="006C2464" w:rsidRPr="003C03AA" w:rsidRDefault="006C2464" w:rsidP="003C03AA">
      <w:pPr>
        <w:ind w:left="426"/>
      </w:pPr>
    </w:p>
    <w:p w14:paraId="13BD0B8D" w14:textId="014CF0B5" w:rsidR="00405BB3" w:rsidRPr="003C03AA" w:rsidRDefault="00000000" w:rsidP="003C03AA">
      <w:pPr>
        <w:ind w:left="426"/>
      </w:pPr>
      <w:sdt>
        <w:sdtPr>
          <w:id w:val="149884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464">
            <w:rPr>
              <w:rFonts w:ascii="MS Gothic" w:eastAsia="MS Gothic" w:hAnsi="MS Gothic" w:hint="eastAsia"/>
            </w:rPr>
            <w:t>☐</w:t>
          </w:r>
        </w:sdtContent>
      </w:sdt>
      <w:r w:rsidR="006C2464">
        <w:t xml:space="preserve"> </w:t>
      </w:r>
      <w:r w:rsidR="00405BB3" w:rsidRPr="003C03AA">
        <w:t>I confirm that the image(s) supplied with this application can be used by the CBA for promotion of</w:t>
      </w:r>
      <w:r w:rsidR="003C03AA" w:rsidRPr="003C03AA">
        <w:t xml:space="preserve"> the Marsh</w:t>
      </w:r>
      <w:r w:rsidR="00405BB3" w:rsidRPr="003C03AA">
        <w:t xml:space="preserve"> Community Archaeological Awards.</w:t>
      </w:r>
    </w:p>
    <w:p w14:paraId="5670E215" w14:textId="77777777" w:rsidR="00405BB3" w:rsidRPr="003C03AA" w:rsidRDefault="00405BB3" w:rsidP="003C03AA">
      <w:pPr>
        <w:ind w:left="426"/>
      </w:pPr>
    </w:p>
    <w:p w14:paraId="439E32DE" w14:textId="6C70A698" w:rsidR="00405BB3" w:rsidRPr="003C03AA" w:rsidRDefault="41DFAE0D" w:rsidP="003C03AA">
      <w:pPr>
        <w:ind w:left="426"/>
        <w:rPr>
          <w:b/>
          <w:bCs/>
        </w:rPr>
      </w:pPr>
      <w:r w:rsidRPr="057D70AF">
        <w:rPr>
          <w:b/>
          <w:bCs/>
        </w:rPr>
        <w:t>The d</w:t>
      </w:r>
      <w:r w:rsidR="00405BB3" w:rsidRPr="057D70AF">
        <w:rPr>
          <w:b/>
          <w:bCs/>
        </w:rPr>
        <w:t xml:space="preserve">eadline for applications is </w:t>
      </w:r>
      <w:r w:rsidR="006C2464">
        <w:rPr>
          <w:b/>
          <w:bCs/>
        </w:rPr>
        <w:t>12 noon</w:t>
      </w:r>
      <w:r w:rsidR="00405BB3" w:rsidRPr="057D70AF">
        <w:rPr>
          <w:b/>
          <w:bCs/>
        </w:rPr>
        <w:t xml:space="preserve"> on </w:t>
      </w:r>
      <w:r w:rsidR="006C2464">
        <w:rPr>
          <w:b/>
          <w:bCs/>
        </w:rPr>
        <w:t>Monday 2</w:t>
      </w:r>
      <w:r w:rsidR="00F6462C">
        <w:rPr>
          <w:b/>
          <w:bCs/>
        </w:rPr>
        <w:t>5</w:t>
      </w:r>
      <w:r w:rsidR="00405BB3" w:rsidRPr="057D70AF">
        <w:rPr>
          <w:b/>
          <w:bCs/>
        </w:rPr>
        <w:t xml:space="preserve"> </w:t>
      </w:r>
      <w:r w:rsidR="007B6061" w:rsidRPr="057D70AF">
        <w:rPr>
          <w:b/>
          <w:bCs/>
        </w:rPr>
        <w:t>May</w:t>
      </w:r>
      <w:r w:rsidR="00405BB3" w:rsidRPr="057D70AF">
        <w:rPr>
          <w:b/>
          <w:bCs/>
        </w:rPr>
        <w:t xml:space="preserve"> 202</w:t>
      </w:r>
      <w:r w:rsidR="00F6462C">
        <w:rPr>
          <w:b/>
          <w:bCs/>
        </w:rPr>
        <w:t>6</w:t>
      </w:r>
      <w:r w:rsidR="00405BB3" w:rsidRPr="057D70AF">
        <w:rPr>
          <w:b/>
          <w:bCs/>
        </w:rPr>
        <w:t>.</w:t>
      </w:r>
    </w:p>
    <w:p w14:paraId="2712566D" w14:textId="15C6E117" w:rsidR="00405BB3" w:rsidRDefault="00405BB3" w:rsidP="003C03AA">
      <w:pPr>
        <w:ind w:left="426"/>
        <w:rPr>
          <w:b/>
          <w:bCs/>
        </w:rPr>
      </w:pPr>
      <w:r w:rsidRPr="003C03AA">
        <w:rPr>
          <w:b/>
          <w:bCs/>
        </w:rPr>
        <w:t xml:space="preserve">Completed nominations should be sent to </w:t>
      </w:r>
      <w:hyperlink r:id="rId12" w:history="1">
        <w:r w:rsidR="003C03AA" w:rsidRPr="00871644">
          <w:rPr>
            <w:rStyle w:val="Hyperlink"/>
            <w:b/>
            <w:bCs/>
          </w:rPr>
          <w:t>awards@archaeologyuk.org</w:t>
        </w:r>
      </w:hyperlink>
    </w:p>
    <w:p w14:paraId="7B7797F9" w14:textId="77777777" w:rsidR="00405BB3" w:rsidRPr="003C03AA" w:rsidRDefault="00405BB3" w:rsidP="003C03AA"/>
    <w:sectPr w:rsidR="00405BB3" w:rsidRPr="003C03AA" w:rsidSect="003C03AA">
      <w:footerReference w:type="default" r:id="rId13"/>
      <w:pgSz w:w="11900" w:h="16840"/>
      <w:pgMar w:top="720" w:right="720" w:bottom="720" w:left="720" w:header="709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55A9" w14:textId="77777777" w:rsidR="008C15F1" w:rsidRDefault="008C15F1" w:rsidP="003C03AA">
      <w:r>
        <w:separator/>
      </w:r>
    </w:p>
  </w:endnote>
  <w:endnote w:type="continuationSeparator" w:id="0">
    <w:p w14:paraId="7C2EC65F" w14:textId="77777777" w:rsidR="008C15F1" w:rsidRDefault="008C15F1" w:rsidP="003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Nova-Black">
    <w:altName w:val="Cambria"/>
    <w:charset w:val="00"/>
    <w:family w:val="roman"/>
    <w:pitch w:val="variable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T-Thi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6E3C0" w14:textId="11D30E81" w:rsidR="003C03AA" w:rsidRDefault="003C03AA" w:rsidP="003C0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A288" w14:textId="77777777" w:rsidR="003C03AA" w:rsidRDefault="003C03AA" w:rsidP="003C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7071" w14:textId="77777777" w:rsidR="008C15F1" w:rsidRDefault="008C15F1" w:rsidP="003C03AA">
      <w:r>
        <w:separator/>
      </w:r>
    </w:p>
  </w:footnote>
  <w:footnote w:type="continuationSeparator" w:id="0">
    <w:p w14:paraId="52CFFB5C" w14:textId="77777777" w:rsidR="008C15F1" w:rsidRDefault="008C15F1" w:rsidP="003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BF"/>
    <w:multiLevelType w:val="hybridMultilevel"/>
    <w:tmpl w:val="212C1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47A"/>
    <w:multiLevelType w:val="hybridMultilevel"/>
    <w:tmpl w:val="6480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4906"/>
    <w:multiLevelType w:val="hybridMultilevel"/>
    <w:tmpl w:val="547A608C"/>
    <w:lvl w:ilvl="0" w:tplc="55AADF8A">
      <w:start w:val="1"/>
      <w:numFmt w:val="decimal"/>
      <w:lvlText w:val="%1."/>
      <w:lvlJc w:val="left"/>
      <w:pPr>
        <w:ind w:left="350" w:hanging="231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727A0D60">
      <w:numFmt w:val="bullet"/>
      <w:lvlText w:val="•"/>
      <w:lvlJc w:val="left"/>
      <w:pPr>
        <w:ind w:left="686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7C40E0E">
      <w:numFmt w:val="bullet"/>
      <w:lvlText w:val="•"/>
      <w:lvlJc w:val="left"/>
      <w:pPr>
        <w:ind w:left="1791" w:hanging="148"/>
      </w:pPr>
      <w:rPr>
        <w:rFonts w:hint="default"/>
        <w:lang w:val="en-US" w:eastAsia="en-US" w:bidi="ar-SA"/>
      </w:rPr>
    </w:lvl>
    <w:lvl w:ilvl="3" w:tplc="754086B2">
      <w:numFmt w:val="bullet"/>
      <w:lvlText w:val="•"/>
      <w:lvlJc w:val="left"/>
      <w:pPr>
        <w:ind w:left="2903" w:hanging="148"/>
      </w:pPr>
      <w:rPr>
        <w:rFonts w:hint="default"/>
        <w:lang w:val="en-US" w:eastAsia="en-US" w:bidi="ar-SA"/>
      </w:rPr>
    </w:lvl>
    <w:lvl w:ilvl="4" w:tplc="E326C8DE">
      <w:numFmt w:val="bullet"/>
      <w:lvlText w:val="•"/>
      <w:lvlJc w:val="left"/>
      <w:pPr>
        <w:ind w:left="4015" w:hanging="148"/>
      </w:pPr>
      <w:rPr>
        <w:rFonts w:hint="default"/>
        <w:lang w:val="en-US" w:eastAsia="en-US" w:bidi="ar-SA"/>
      </w:rPr>
    </w:lvl>
    <w:lvl w:ilvl="5" w:tplc="A7BC693A">
      <w:numFmt w:val="bullet"/>
      <w:lvlText w:val="•"/>
      <w:lvlJc w:val="left"/>
      <w:pPr>
        <w:ind w:left="5126" w:hanging="148"/>
      </w:pPr>
      <w:rPr>
        <w:rFonts w:hint="default"/>
        <w:lang w:val="en-US" w:eastAsia="en-US" w:bidi="ar-SA"/>
      </w:rPr>
    </w:lvl>
    <w:lvl w:ilvl="6" w:tplc="77F0C576">
      <w:numFmt w:val="bullet"/>
      <w:lvlText w:val="•"/>
      <w:lvlJc w:val="left"/>
      <w:pPr>
        <w:ind w:left="6238" w:hanging="148"/>
      </w:pPr>
      <w:rPr>
        <w:rFonts w:hint="default"/>
        <w:lang w:val="en-US" w:eastAsia="en-US" w:bidi="ar-SA"/>
      </w:rPr>
    </w:lvl>
    <w:lvl w:ilvl="7" w:tplc="F3942CAC">
      <w:numFmt w:val="bullet"/>
      <w:lvlText w:val="•"/>
      <w:lvlJc w:val="left"/>
      <w:pPr>
        <w:ind w:left="7350" w:hanging="148"/>
      </w:pPr>
      <w:rPr>
        <w:rFonts w:hint="default"/>
        <w:lang w:val="en-US" w:eastAsia="en-US" w:bidi="ar-SA"/>
      </w:rPr>
    </w:lvl>
    <w:lvl w:ilvl="8" w:tplc="16841AEC">
      <w:numFmt w:val="bullet"/>
      <w:lvlText w:val="•"/>
      <w:lvlJc w:val="left"/>
      <w:pPr>
        <w:ind w:left="8462" w:hanging="148"/>
      </w:pPr>
      <w:rPr>
        <w:rFonts w:hint="default"/>
        <w:lang w:val="en-US" w:eastAsia="en-US" w:bidi="ar-SA"/>
      </w:rPr>
    </w:lvl>
  </w:abstractNum>
  <w:abstractNum w:abstractNumId="3" w15:restartNumberingAfterBreak="0">
    <w:nsid w:val="2FF62964"/>
    <w:multiLevelType w:val="hybridMultilevel"/>
    <w:tmpl w:val="58505388"/>
    <w:lvl w:ilvl="0" w:tplc="FC560F26">
      <w:start w:val="6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AB0764E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0FC0A354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7D6620C0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EA7428E6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557AB39E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234216DA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00D8B0E0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0832CD70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5886516A"/>
    <w:multiLevelType w:val="hybridMultilevel"/>
    <w:tmpl w:val="367EF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36F58"/>
    <w:multiLevelType w:val="hybridMultilevel"/>
    <w:tmpl w:val="B63E1CA0"/>
    <w:lvl w:ilvl="0" w:tplc="A022CD04">
      <w:start w:val="5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CF847486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B3E6F6D0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28B05942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9D26666C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DEB8E3FA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9ACABC72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D646C356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3B50B79E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6" w15:restartNumberingAfterBreak="0">
    <w:nsid w:val="5E6514FA"/>
    <w:multiLevelType w:val="hybridMultilevel"/>
    <w:tmpl w:val="EDBAB968"/>
    <w:lvl w:ilvl="0" w:tplc="4C7C9248">
      <w:start w:val="1"/>
      <w:numFmt w:val="decimal"/>
      <w:lvlText w:val="%1."/>
      <w:lvlJc w:val="left"/>
      <w:pPr>
        <w:ind w:left="350" w:hanging="231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53AE2AE">
      <w:numFmt w:val="bullet"/>
      <w:lvlText w:val="•"/>
      <w:lvlJc w:val="left"/>
      <w:pPr>
        <w:ind w:left="737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28EC5A">
      <w:numFmt w:val="bullet"/>
      <w:lvlText w:val="•"/>
      <w:lvlJc w:val="left"/>
      <w:pPr>
        <w:ind w:left="1845" w:hanging="148"/>
      </w:pPr>
      <w:rPr>
        <w:rFonts w:hint="default"/>
        <w:lang w:val="en-US" w:eastAsia="en-US" w:bidi="ar-SA"/>
      </w:rPr>
    </w:lvl>
    <w:lvl w:ilvl="3" w:tplc="DAAEEDD2">
      <w:numFmt w:val="bullet"/>
      <w:lvlText w:val="•"/>
      <w:lvlJc w:val="left"/>
      <w:pPr>
        <w:ind w:left="2950" w:hanging="148"/>
      </w:pPr>
      <w:rPr>
        <w:rFonts w:hint="default"/>
        <w:lang w:val="en-US" w:eastAsia="en-US" w:bidi="ar-SA"/>
      </w:rPr>
    </w:lvl>
    <w:lvl w:ilvl="4" w:tplc="3244CDD4">
      <w:numFmt w:val="bullet"/>
      <w:lvlText w:val="•"/>
      <w:lvlJc w:val="left"/>
      <w:pPr>
        <w:ind w:left="4055" w:hanging="148"/>
      </w:pPr>
      <w:rPr>
        <w:rFonts w:hint="default"/>
        <w:lang w:val="en-US" w:eastAsia="en-US" w:bidi="ar-SA"/>
      </w:rPr>
    </w:lvl>
    <w:lvl w:ilvl="5" w:tplc="F0BABD5C">
      <w:numFmt w:val="bullet"/>
      <w:lvlText w:val="•"/>
      <w:lvlJc w:val="left"/>
      <w:pPr>
        <w:ind w:left="5160" w:hanging="148"/>
      </w:pPr>
      <w:rPr>
        <w:rFonts w:hint="default"/>
        <w:lang w:val="en-US" w:eastAsia="en-US" w:bidi="ar-SA"/>
      </w:rPr>
    </w:lvl>
    <w:lvl w:ilvl="6" w:tplc="1578DF48">
      <w:numFmt w:val="bullet"/>
      <w:lvlText w:val="•"/>
      <w:lvlJc w:val="left"/>
      <w:pPr>
        <w:ind w:left="6265" w:hanging="148"/>
      </w:pPr>
      <w:rPr>
        <w:rFonts w:hint="default"/>
        <w:lang w:val="en-US" w:eastAsia="en-US" w:bidi="ar-SA"/>
      </w:rPr>
    </w:lvl>
    <w:lvl w:ilvl="7" w:tplc="55BA2130">
      <w:numFmt w:val="bullet"/>
      <w:lvlText w:val="•"/>
      <w:lvlJc w:val="left"/>
      <w:pPr>
        <w:ind w:left="7370" w:hanging="148"/>
      </w:pPr>
      <w:rPr>
        <w:rFonts w:hint="default"/>
        <w:lang w:val="en-US" w:eastAsia="en-US" w:bidi="ar-SA"/>
      </w:rPr>
    </w:lvl>
    <w:lvl w:ilvl="8" w:tplc="8EBE8242">
      <w:numFmt w:val="bullet"/>
      <w:lvlText w:val="•"/>
      <w:lvlJc w:val="left"/>
      <w:pPr>
        <w:ind w:left="8475" w:hanging="148"/>
      </w:pPr>
      <w:rPr>
        <w:rFonts w:hint="default"/>
        <w:lang w:val="en-US" w:eastAsia="en-US" w:bidi="ar-SA"/>
      </w:rPr>
    </w:lvl>
  </w:abstractNum>
  <w:abstractNum w:abstractNumId="7" w15:restartNumberingAfterBreak="0">
    <w:nsid w:val="6E6C7C73"/>
    <w:multiLevelType w:val="hybridMultilevel"/>
    <w:tmpl w:val="31749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D23DE"/>
    <w:multiLevelType w:val="hybridMultilevel"/>
    <w:tmpl w:val="6BE47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8513C1"/>
    <w:multiLevelType w:val="hybridMultilevel"/>
    <w:tmpl w:val="BC382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F5FEE"/>
    <w:multiLevelType w:val="hybridMultilevel"/>
    <w:tmpl w:val="F54038E6"/>
    <w:lvl w:ilvl="0" w:tplc="4C641CEA">
      <w:start w:val="1"/>
      <w:numFmt w:val="decimal"/>
      <w:lvlText w:val="%1."/>
      <w:lvlJc w:val="left"/>
      <w:pPr>
        <w:ind w:left="1080" w:hanging="360"/>
      </w:pPr>
    </w:lvl>
    <w:lvl w:ilvl="1" w:tplc="A7B65D58">
      <w:start w:val="1"/>
      <w:numFmt w:val="decimal"/>
      <w:lvlText w:val="%2."/>
      <w:lvlJc w:val="left"/>
      <w:pPr>
        <w:ind w:left="1080" w:hanging="360"/>
      </w:pPr>
    </w:lvl>
    <w:lvl w:ilvl="2" w:tplc="7D3A7924">
      <w:start w:val="1"/>
      <w:numFmt w:val="decimal"/>
      <w:lvlText w:val="%3."/>
      <w:lvlJc w:val="left"/>
      <w:pPr>
        <w:ind w:left="1080" w:hanging="360"/>
      </w:pPr>
    </w:lvl>
    <w:lvl w:ilvl="3" w:tplc="F684C108">
      <w:start w:val="1"/>
      <w:numFmt w:val="decimal"/>
      <w:lvlText w:val="%4."/>
      <w:lvlJc w:val="left"/>
      <w:pPr>
        <w:ind w:left="1080" w:hanging="360"/>
      </w:pPr>
    </w:lvl>
    <w:lvl w:ilvl="4" w:tplc="C1BCFE56">
      <w:start w:val="1"/>
      <w:numFmt w:val="decimal"/>
      <w:lvlText w:val="%5."/>
      <w:lvlJc w:val="left"/>
      <w:pPr>
        <w:ind w:left="1080" w:hanging="360"/>
      </w:pPr>
    </w:lvl>
    <w:lvl w:ilvl="5" w:tplc="D42E9C70">
      <w:start w:val="1"/>
      <w:numFmt w:val="decimal"/>
      <w:lvlText w:val="%6."/>
      <w:lvlJc w:val="left"/>
      <w:pPr>
        <w:ind w:left="1080" w:hanging="360"/>
      </w:pPr>
    </w:lvl>
    <w:lvl w:ilvl="6" w:tplc="0CC4237C">
      <w:start w:val="1"/>
      <w:numFmt w:val="decimal"/>
      <w:lvlText w:val="%7."/>
      <w:lvlJc w:val="left"/>
      <w:pPr>
        <w:ind w:left="1080" w:hanging="360"/>
      </w:pPr>
    </w:lvl>
    <w:lvl w:ilvl="7" w:tplc="B4246C22">
      <w:start w:val="1"/>
      <w:numFmt w:val="decimal"/>
      <w:lvlText w:val="%8."/>
      <w:lvlJc w:val="left"/>
      <w:pPr>
        <w:ind w:left="1080" w:hanging="360"/>
      </w:pPr>
    </w:lvl>
    <w:lvl w:ilvl="8" w:tplc="E21E4E5A">
      <w:start w:val="1"/>
      <w:numFmt w:val="decimal"/>
      <w:lvlText w:val="%9."/>
      <w:lvlJc w:val="left"/>
      <w:pPr>
        <w:ind w:left="1080" w:hanging="360"/>
      </w:pPr>
    </w:lvl>
  </w:abstractNum>
  <w:num w:numId="1" w16cid:durableId="2100901928">
    <w:abstractNumId w:val="6"/>
  </w:num>
  <w:num w:numId="2" w16cid:durableId="1033728184">
    <w:abstractNumId w:val="0"/>
  </w:num>
  <w:num w:numId="3" w16cid:durableId="543324713">
    <w:abstractNumId w:val="10"/>
  </w:num>
  <w:num w:numId="4" w16cid:durableId="1163396180">
    <w:abstractNumId w:val="5"/>
  </w:num>
  <w:num w:numId="5" w16cid:durableId="264650422">
    <w:abstractNumId w:val="3"/>
  </w:num>
  <w:num w:numId="6" w16cid:durableId="975767537">
    <w:abstractNumId w:val="9"/>
  </w:num>
  <w:num w:numId="7" w16cid:durableId="118645575">
    <w:abstractNumId w:val="8"/>
  </w:num>
  <w:num w:numId="8" w16cid:durableId="131531632">
    <w:abstractNumId w:val="7"/>
  </w:num>
  <w:num w:numId="9" w16cid:durableId="417992850">
    <w:abstractNumId w:val="4"/>
  </w:num>
  <w:num w:numId="10" w16cid:durableId="544878241">
    <w:abstractNumId w:val="2"/>
  </w:num>
  <w:num w:numId="11" w16cid:durableId="212483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3"/>
    <w:rsid w:val="00070D30"/>
    <w:rsid w:val="000952B0"/>
    <w:rsid w:val="000B3CAF"/>
    <w:rsid w:val="000F5321"/>
    <w:rsid w:val="00184FC0"/>
    <w:rsid w:val="002163D3"/>
    <w:rsid w:val="00316FF3"/>
    <w:rsid w:val="003C03AA"/>
    <w:rsid w:val="00405BB3"/>
    <w:rsid w:val="00436790"/>
    <w:rsid w:val="004A7FEF"/>
    <w:rsid w:val="004D3A21"/>
    <w:rsid w:val="004D74B7"/>
    <w:rsid w:val="005246DF"/>
    <w:rsid w:val="00573F33"/>
    <w:rsid w:val="005D72C1"/>
    <w:rsid w:val="006C2464"/>
    <w:rsid w:val="006C7FDC"/>
    <w:rsid w:val="007B6061"/>
    <w:rsid w:val="00893EE3"/>
    <w:rsid w:val="008B534F"/>
    <w:rsid w:val="008C15F1"/>
    <w:rsid w:val="00914EB8"/>
    <w:rsid w:val="009244B7"/>
    <w:rsid w:val="00940646"/>
    <w:rsid w:val="009B25C0"/>
    <w:rsid w:val="00A34E66"/>
    <w:rsid w:val="00AB7850"/>
    <w:rsid w:val="00B07897"/>
    <w:rsid w:val="00B24E34"/>
    <w:rsid w:val="00CA2EA0"/>
    <w:rsid w:val="00D36D8E"/>
    <w:rsid w:val="00DC03BC"/>
    <w:rsid w:val="00DD40E2"/>
    <w:rsid w:val="00EB3982"/>
    <w:rsid w:val="00EE4E74"/>
    <w:rsid w:val="00F46265"/>
    <w:rsid w:val="00F6462C"/>
    <w:rsid w:val="00FA63E9"/>
    <w:rsid w:val="057D70AF"/>
    <w:rsid w:val="0A5BB6F9"/>
    <w:rsid w:val="1952B829"/>
    <w:rsid w:val="30FFA77F"/>
    <w:rsid w:val="335DA7D1"/>
    <w:rsid w:val="41DFAE0D"/>
    <w:rsid w:val="4593B785"/>
    <w:rsid w:val="6009DB4D"/>
    <w:rsid w:val="72198C3E"/>
    <w:rsid w:val="769ED0DD"/>
    <w:rsid w:val="7842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86F75"/>
  <w15:chartTrackingRefBased/>
  <w15:docId w15:val="{110C82DC-3835-429D-A09C-A15BDD16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AA"/>
    <w:pPr>
      <w:widowControl w:val="0"/>
      <w:autoSpaceDE w:val="0"/>
      <w:autoSpaceDN w:val="0"/>
      <w:spacing w:after="0" w:line="276" w:lineRule="auto"/>
    </w:pPr>
    <w:rPr>
      <w:rFonts w:eastAsia="ProximaNovaT-Thin" w:cs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05BB3"/>
    <w:pPr>
      <w:spacing w:before="329"/>
      <w:ind w:left="120"/>
    </w:pPr>
    <w:rPr>
      <w:rFonts w:ascii="ProximaNova-Black" w:eastAsia="ProximaNova-Black" w:hAnsi="ProximaNova-Black" w:cs="ProximaNova-Blac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5BB3"/>
    <w:rPr>
      <w:rFonts w:ascii="ProximaNova-Black" w:eastAsia="ProximaNova-Black" w:hAnsi="ProximaNova-Black" w:cs="ProximaNova-Black"/>
      <w:b/>
      <w:b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sid w:val="00405BB3"/>
    <w:pPr>
      <w:ind w:left="737" w:hanging="149"/>
    </w:pPr>
  </w:style>
  <w:style w:type="paragraph" w:styleId="BodyText">
    <w:name w:val="Body Text"/>
    <w:basedOn w:val="Normal"/>
    <w:link w:val="BodyTextChar"/>
    <w:uiPriority w:val="1"/>
    <w:qFormat/>
    <w:rsid w:val="00405BB3"/>
  </w:style>
  <w:style w:type="character" w:customStyle="1" w:styleId="BodyTextChar">
    <w:name w:val="Body Text Char"/>
    <w:basedOn w:val="DefaultParagraphFont"/>
    <w:link w:val="BodyText"/>
    <w:uiPriority w:val="1"/>
    <w:rsid w:val="00405BB3"/>
    <w:rPr>
      <w:rFonts w:ascii="ProximaNovaT-Thin" w:eastAsia="ProximaNovaT-Thin" w:hAnsi="ProximaNovaT-Thin" w:cs="ProximaNovaT-Thi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BB3"/>
    <w:rPr>
      <w:rFonts w:ascii="ProximaNovaT-Thin" w:eastAsia="ProximaNovaT-Thin" w:hAnsi="ProximaNovaT-Thin" w:cs="ProximaNovaT-Thi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B3"/>
    <w:rPr>
      <w:rFonts w:ascii="ProximaNovaT-Thin" w:eastAsia="ProximaNovaT-Thin" w:hAnsi="ProximaNovaT-Thin" w:cs="ProximaNovaT-Thi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5B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3BC"/>
    <w:pPr>
      <w:spacing w:after="0" w:line="240" w:lineRule="auto"/>
    </w:pPr>
    <w:rPr>
      <w:rFonts w:eastAsia="ProximaNovaT-Thin" w:cs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rchaeology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aeologyuk.org/our-work/archaeology-awards/the-marsh-community-archaeology-awards/marsh-awards-guidance-and-nomination-form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8" ma:contentTypeDescription="Create a new document." ma:contentTypeScope="" ma:versionID="7ad87d67f5bf31cc5f801bca45848e29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e3dfb61b01267f9fe38d0741251a6fe9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20E00-ABD9-4D4A-9309-095E638FF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8DA22-EB41-43E8-9687-B510199CA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8FCA-1B68-41B8-93EF-7C0B32119A7C}">
  <ds:schemaRefs>
    <ds:schemaRef ds:uri="http://schemas.microsoft.com/office/2006/metadata/properties"/>
    <ds:schemaRef ds:uri="http://schemas.microsoft.com/office/infopath/2007/PartnerControls"/>
    <ds:schemaRef ds:uri="2a55bb95-f8db-4372-ae4e-a66a2209496f"/>
    <ds:schemaRef ds:uri="db23f907-95f9-4d3b-961e-502c01595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1839</Characters>
  <Application>Microsoft Office Word</Application>
  <DocSecurity>0</DocSecurity>
  <Lines>59</Lines>
  <Paragraphs>44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Kirton</dc:creator>
  <cp:keywords/>
  <dc:description/>
  <cp:lastModifiedBy>Claire Corkill</cp:lastModifiedBy>
  <cp:revision>10</cp:revision>
  <dcterms:created xsi:type="dcterms:W3CDTF">2023-01-20T11:32:00Z</dcterms:created>
  <dcterms:modified xsi:type="dcterms:W3CDTF">2026-01-27T10:37:00Z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</Properties>
</file>